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B7" w:rsidRDefault="00C15AB7" w:rsidP="00C15AB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C15AB7" w:rsidRPr="00DE2D81" w:rsidRDefault="00C15AB7" w:rsidP="00C15A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:rsidR="00C15AB7" w:rsidRDefault="00C15AB7" w:rsidP="00C15A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  <w:r w:rsidR="005E1FF8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</w:p>
    <w:p w:rsidR="00C15AB7" w:rsidRDefault="00C15AB7" w:rsidP="00C15A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8E7483" w:rsidRDefault="009E6C85" w:rsidP="00C15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20</w:t>
      </w:r>
      <w:r w:rsidR="00C15AB7">
        <w:rPr>
          <w:rFonts w:ascii="Times New Roman" w:hAnsi="Times New Roman"/>
          <w:sz w:val="24"/>
          <w:szCs w:val="24"/>
        </w:rPr>
        <w:t>.03.2023.</w:t>
      </w:r>
    </w:p>
    <w:p w:rsidR="00C15AB7" w:rsidRPr="00222CA4" w:rsidRDefault="00C15AB7" w:rsidP="00C15AB7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:rsidR="00C15AB7" w:rsidRPr="00222CA4" w:rsidRDefault="00C15AB7" w:rsidP="00C15AB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C15AB7" w:rsidRPr="00222CA4" w:rsidRDefault="00C15AB7" w:rsidP="00C15AB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Blaženka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Pavlić</w:t>
      </w:r>
      <w:proofErr w:type="spellEnd"/>
    </w:p>
    <w:p w:rsidR="00C15AB7" w:rsidRPr="00222CA4" w:rsidRDefault="00C15AB7" w:rsidP="00C15AB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Gosp.  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:rsidR="00C15AB7" w:rsidRPr="00222CA4" w:rsidRDefault="00C15AB7" w:rsidP="00C15AB7">
      <w:pPr>
        <w:tabs>
          <w:tab w:val="left" w:pos="543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:rsidR="00C15AB7" w:rsidRDefault="00C15AB7" w:rsidP="00C15AB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Gđa.    Marina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Lujić</w:t>
      </w:r>
      <w:proofErr w:type="spellEnd"/>
      <w:r w:rsidRPr="00222CA4">
        <w:rPr>
          <w:rFonts w:ascii="Times New Roman" w:hAnsi="Times New Roman"/>
          <w:b/>
          <w:sz w:val="24"/>
          <w:szCs w:val="24"/>
        </w:rPr>
        <w:t xml:space="preserve">  </w:t>
      </w:r>
    </w:p>
    <w:p w:rsidR="00C15AB7" w:rsidRPr="00222CA4" w:rsidRDefault="00C15AB7" w:rsidP="00C15AB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C15AB7" w:rsidRDefault="00C15AB7" w:rsidP="00C15AB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C15AB7" w:rsidRDefault="00C15AB7" w:rsidP="00C15A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16.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DB0CD1">
        <w:rPr>
          <w:rFonts w:ascii="Times New Roman" w:hAnsi="Times New Roman"/>
          <w:sz w:val="24"/>
          <w:szCs w:val="24"/>
        </w:rPr>
        <w:t>20. ožujka</w:t>
      </w:r>
      <w:r>
        <w:rPr>
          <w:rFonts w:ascii="Times New Roman" w:hAnsi="Times New Roman"/>
          <w:sz w:val="24"/>
          <w:szCs w:val="24"/>
        </w:rPr>
        <w:t xml:space="preserve"> 2023. </w:t>
      </w:r>
      <w:r w:rsidRPr="00C860AB">
        <w:rPr>
          <w:rFonts w:ascii="Times New Roman" w:hAnsi="Times New Roman"/>
          <w:sz w:val="24"/>
          <w:szCs w:val="24"/>
        </w:rPr>
        <w:t xml:space="preserve">godine </w:t>
      </w:r>
      <w:r>
        <w:rPr>
          <w:rFonts w:ascii="Times New Roman" w:hAnsi="Times New Roman"/>
          <w:sz w:val="24"/>
          <w:szCs w:val="24"/>
        </w:rPr>
        <w:t>(</w:t>
      </w:r>
      <w:r w:rsidR="00DB0CD1">
        <w:rPr>
          <w:rFonts w:ascii="Times New Roman" w:hAnsi="Times New Roman"/>
          <w:sz w:val="24"/>
          <w:szCs w:val="24"/>
        </w:rPr>
        <w:t>ponedjeljak</w:t>
      </w:r>
      <w:r w:rsidRPr="00C860AB">
        <w:rPr>
          <w:rFonts w:ascii="Times New Roman" w:hAnsi="Times New Roman"/>
          <w:sz w:val="24"/>
          <w:szCs w:val="24"/>
        </w:rPr>
        <w:t xml:space="preserve">) s početkom </w:t>
      </w:r>
      <w:r w:rsidRPr="00F80F95">
        <w:rPr>
          <w:rFonts w:ascii="Times New Roman" w:hAnsi="Times New Roman"/>
          <w:sz w:val="24"/>
          <w:szCs w:val="24"/>
        </w:rPr>
        <w:t xml:space="preserve">u </w:t>
      </w:r>
      <w:r w:rsidR="00DB0CD1">
        <w:rPr>
          <w:rFonts w:ascii="Times New Roman" w:hAnsi="Times New Roman"/>
          <w:sz w:val="24"/>
          <w:szCs w:val="24"/>
        </w:rPr>
        <w:t>17:3</w:t>
      </w:r>
      <w:r>
        <w:rPr>
          <w:rFonts w:ascii="Times New Roman" w:hAnsi="Times New Roman"/>
          <w:sz w:val="24"/>
          <w:szCs w:val="24"/>
        </w:rPr>
        <w:t>0</w:t>
      </w:r>
      <w:r w:rsidRPr="00F80F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sati </w:t>
      </w:r>
      <w:r w:rsidR="009E6C85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9E6C85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5AB7" w:rsidRDefault="00C15AB7" w:rsidP="00C15A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C15AB7" w:rsidRDefault="00C15AB7" w:rsidP="00C15A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C15AB7" w:rsidRDefault="00C15AB7" w:rsidP="00C15A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5AB7" w:rsidRDefault="00C15AB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15. sjednice Upravnog vijeća Dječjeg vrtića „Bajka“ održane dana 24.02.2023.godine;</w:t>
      </w:r>
    </w:p>
    <w:p w:rsidR="00C15AB7" w:rsidRPr="00617C82" w:rsidRDefault="00C15AB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e</w:t>
      </w:r>
      <w:r w:rsidR="00A50D7E">
        <w:rPr>
          <w:rFonts w:ascii="Times New Roman" w:hAnsi="Times New Roman"/>
          <w:sz w:val="24"/>
          <w:szCs w:val="24"/>
        </w:rPr>
        <w:t>lektroničkog glasovanja od 14.03</w:t>
      </w:r>
      <w:r>
        <w:rPr>
          <w:rFonts w:ascii="Times New Roman" w:hAnsi="Times New Roman"/>
          <w:sz w:val="24"/>
          <w:szCs w:val="24"/>
        </w:rPr>
        <w:t>.2023.</w:t>
      </w:r>
      <w:r w:rsidR="00880443">
        <w:rPr>
          <w:rFonts w:ascii="Times New Roman" w:hAnsi="Times New Roman"/>
          <w:sz w:val="24"/>
          <w:szCs w:val="24"/>
        </w:rPr>
        <w:t>;</w:t>
      </w:r>
    </w:p>
    <w:p w:rsidR="00C15AB7" w:rsidRDefault="00C15AB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:rsidR="00C15AB7" w:rsidRDefault="00C15AB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poništenju natječaja za imenovanje ravnatelja Dječjeg vrtića „Bajka“.</w:t>
      </w:r>
    </w:p>
    <w:p w:rsidR="00C15AB7" w:rsidRDefault="00C15AB7" w:rsidP="00C15A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imenovanje ravnatelja Dječjeg vrtića „Bajka“</w:t>
      </w:r>
    </w:p>
    <w:p w:rsidR="00EC51AE" w:rsidRDefault="00C15AB7" w:rsidP="00C15AB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EC51AE" w:rsidRDefault="00EC51AE" w:rsidP="00C15AB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</w:p>
    <w:p w:rsidR="00EC51AE" w:rsidRDefault="00EC51AE" w:rsidP="00C15AB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15AB7">
        <w:rPr>
          <w:rFonts w:ascii="Times New Roman" w:hAnsi="Times New Roman"/>
          <w:sz w:val="24"/>
          <w:szCs w:val="24"/>
        </w:rPr>
        <w:t xml:space="preserve">Predsjednica Upravnog vijeća: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5AB7" w:rsidRDefault="00C15AB7" w:rsidP="00C15AB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C15AB7" w:rsidRDefault="00C15AB7" w:rsidP="00C15AB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C15AB7" w:rsidRPr="008B6EC6" w:rsidRDefault="00C15AB7" w:rsidP="00C15AB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C51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Ines Katić </w:t>
      </w:r>
    </w:p>
    <w:p w:rsidR="00C15AB7" w:rsidRPr="00C15AB7" w:rsidRDefault="00C15AB7" w:rsidP="00C15AB7"/>
    <w:sectPr w:rsidR="00C15AB7" w:rsidRPr="00C1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85939"/>
    <w:rsid w:val="000B1204"/>
    <w:rsid w:val="0035118B"/>
    <w:rsid w:val="005E1FF8"/>
    <w:rsid w:val="006B341E"/>
    <w:rsid w:val="00806E10"/>
    <w:rsid w:val="00880443"/>
    <w:rsid w:val="008E7483"/>
    <w:rsid w:val="009E6C85"/>
    <w:rsid w:val="00A50D7E"/>
    <w:rsid w:val="00C15AB7"/>
    <w:rsid w:val="00D0115F"/>
    <w:rsid w:val="00DB0CD1"/>
    <w:rsid w:val="00EC51AE"/>
    <w:rsid w:val="00F0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4</cp:revision>
  <dcterms:created xsi:type="dcterms:W3CDTF">2023-03-20T12:25:00Z</dcterms:created>
  <dcterms:modified xsi:type="dcterms:W3CDTF">2023-03-21T06:48:00Z</dcterms:modified>
</cp:coreProperties>
</file>